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69A" w:rsidRDefault="001428D2">
      <w:pPr>
        <w:rPr>
          <w:sz w:val="36"/>
        </w:rPr>
      </w:pPr>
      <w:r>
        <w:rPr>
          <w:sz w:val="36"/>
        </w:rPr>
        <w:t>«</w:t>
      </w:r>
      <w:r w:rsidR="0049469A">
        <w:rPr>
          <w:sz w:val="36"/>
        </w:rPr>
        <w:t>Не было печали, просто уходило лето…</w:t>
      </w:r>
      <w:r>
        <w:rPr>
          <w:sz w:val="36"/>
        </w:rPr>
        <w:t>»</w:t>
      </w:r>
    </w:p>
    <w:p w:rsidR="0096575F" w:rsidRDefault="0049469A">
      <w:pPr>
        <w:rPr>
          <w:sz w:val="36"/>
        </w:rPr>
      </w:pPr>
      <w:r>
        <w:rPr>
          <w:sz w:val="36"/>
        </w:rPr>
        <w:t xml:space="preserve">Под эту красивую мелодию мамы воспитанников  д/с «Солнышко» группы «Пчелка» вышли  </w:t>
      </w:r>
      <w:r w:rsidR="00A6320A">
        <w:rPr>
          <w:sz w:val="36"/>
        </w:rPr>
        <w:t xml:space="preserve">на сцену </w:t>
      </w:r>
      <w:r w:rsidR="001428D2">
        <w:rPr>
          <w:sz w:val="36"/>
        </w:rPr>
        <w:t>во время проведен</w:t>
      </w:r>
      <w:r w:rsidR="009D7B52">
        <w:rPr>
          <w:sz w:val="36"/>
        </w:rPr>
        <w:t xml:space="preserve">ия Осеннего бала </w:t>
      </w:r>
      <w:r>
        <w:rPr>
          <w:sz w:val="36"/>
        </w:rPr>
        <w:t>для демонстрации осенних нарядов</w:t>
      </w:r>
      <w:r w:rsidR="007C761E">
        <w:rPr>
          <w:sz w:val="36"/>
        </w:rPr>
        <w:t xml:space="preserve">.                                                  </w:t>
      </w:r>
      <w:r w:rsidR="009D7B52">
        <w:rPr>
          <w:sz w:val="36"/>
        </w:rPr>
        <w:t xml:space="preserve">                               Фантазиям</w:t>
      </w:r>
      <w:r w:rsidR="009953B8">
        <w:rPr>
          <w:sz w:val="36"/>
        </w:rPr>
        <w:t xml:space="preserve"> мам для украшения своих коллекций не было предела :</w:t>
      </w:r>
      <w:r w:rsidR="007C761E">
        <w:rPr>
          <w:sz w:val="36"/>
        </w:rPr>
        <w:t xml:space="preserve"> </w:t>
      </w:r>
      <w:r w:rsidR="009953B8">
        <w:rPr>
          <w:sz w:val="36"/>
        </w:rPr>
        <w:t>тут вам и веночки</w:t>
      </w:r>
      <w:r w:rsidR="001428D2">
        <w:rPr>
          <w:sz w:val="36"/>
        </w:rPr>
        <w:t xml:space="preserve"> из </w:t>
      </w:r>
      <w:r w:rsidR="009953B8">
        <w:rPr>
          <w:sz w:val="36"/>
        </w:rPr>
        <w:t>гроздей рябины, и листочк</w:t>
      </w:r>
      <w:r w:rsidR="009D7B52">
        <w:rPr>
          <w:sz w:val="36"/>
        </w:rPr>
        <w:t>и на платьях, и бусы из ранеток, и</w:t>
      </w:r>
      <w:r w:rsidR="009953B8">
        <w:rPr>
          <w:sz w:val="36"/>
        </w:rPr>
        <w:t xml:space="preserve"> вели</w:t>
      </w:r>
      <w:r w:rsidR="009D7B52">
        <w:rPr>
          <w:sz w:val="36"/>
        </w:rPr>
        <w:t>колепный зонт</w:t>
      </w:r>
      <w:r w:rsidR="001428D2">
        <w:rPr>
          <w:sz w:val="36"/>
        </w:rPr>
        <w:t xml:space="preserve">! Под таким зонтом </w:t>
      </w:r>
      <w:r w:rsidR="009953B8">
        <w:rPr>
          <w:sz w:val="36"/>
        </w:rPr>
        <w:t xml:space="preserve"> каждый был бы рад прогуляться!</w:t>
      </w:r>
      <w:r w:rsidR="009D7B52">
        <w:rPr>
          <w:sz w:val="36"/>
        </w:rPr>
        <w:t xml:space="preserve">                          </w:t>
      </w:r>
      <w:r w:rsidR="009953B8">
        <w:rPr>
          <w:sz w:val="36"/>
        </w:rPr>
        <w:t>Мамы вышли под бурные аплодисменты своих детей, кото</w:t>
      </w:r>
      <w:r w:rsidR="009D7B52">
        <w:rPr>
          <w:sz w:val="36"/>
        </w:rPr>
        <w:t>-</w:t>
      </w:r>
      <w:r w:rsidR="009953B8">
        <w:rPr>
          <w:sz w:val="36"/>
        </w:rPr>
        <w:t>рые с гордостью и восхищением наблюдали за происходящим.</w:t>
      </w:r>
      <w:r w:rsidR="007C761E">
        <w:rPr>
          <w:sz w:val="36"/>
        </w:rPr>
        <w:t xml:space="preserve"> </w:t>
      </w:r>
      <w:r w:rsidR="009D7B52">
        <w:rPr>
          <w:sz w:val="36"/>
        </w:rPr>
        <w:t xml:space="preserve">                                                                         </w:t>
      </w:r>
      <w:r w:rsidR="007C761E">
        <w:rPr>
          <w:sz w:val="36"/>
        </w:rPr>
        <w:t>П</w:t>
      </w:r>
      <w:r w:rsidR="006E0C7C">
        <w:rPr>
          <w:sz w:val="36"/>
        </w:rPr>
        <w:t>осле демонстрации нарядов</w:t>
      </w:r>
      <w:r w:rsidR="007C761E">
        <w:rPr>
          <w:sz w:val="36"/>
        </w:rPr>
        <w:t xml:space="preserve"> мамы станцевали зажигательный</w:t>
      </w:r>
      <w:r w:rsidR="006F4006">
        <w:rPr>
          <w:sz w:val="36"/>
        </w:rPr>
        <w:t xml:space="preserve"> </w:t>
      </w:r>
      <w:r w:rsidR="007C761E">
        <w:rPr>
          <w:sz w:val="36"/>
        </w:rPr>
        <w:t xml:space="preserve"> флэшмоб под песню «Листья жёлтые».                                                                                                </w:t>
      </w:r>
      <w:r w:rsidR="006E0C7C">
        <w:rPr>
          <w:sz w:val="36"/>
        </w:rPr>
        <w:t xml:space="preserve">К празднику осени родители тщательно подготовились: принесли фотографии для оформления стенгазеты под названием «Урожай собирай и на зиму запасай».  </w:t>
      </w:r>
      <w:r w:rsidR="006F4006">
        <w:rPr>
          <w:sz w:val="36"/>
        </w:rPr>
        <w:t xml:space="preserve">                </w:t>
      </w:r>
      <w:r w:rsidR="006E0C7C">
        <w:rPr>
          <w:sz w:val="36"/>
        </w:rPr>
        <w:t xml:space="preserve">На фотографиях запечатлены интересные </w:t>
      </w:r>
      <w:r w:rsidR="009D7B52">
        <w:rPr>
          <w:sz w:val="36"/>
        </w:rPr>
        <w:t>моменты во время уборки урожа</w:t>
      </w:r>
      <w:r w:rsidR="006E0C7C">
        <w:rPr>
          <w:sz w:val="36"/>
        </w:rPr>
        <w:t>я.</w:t>
      </w:r>
      <w:r w:rsidR="00D46AD1">
        <w:rPr>
          <w:sz w:val="36"/>
        </w:rPr>
        <w:t xml:space="preserve">                                                                                       </w:t>
      </w:r>
      <w:r w:rsidR="006E0C7C">
        <w:rPr>
          <w:sz w:val="36"/>
        </w:rPr>
        <w:t>А какие уникальные поделки были изготовлены для выстав</w:t>
      </w:r>
      <w:r w:rsidR="00D46AD1">
        <w:rPr>
          <w:sz w:val="36"/>
        </w:rPr>
        <w:t>-</w:t>
      </w:r>
      <w:r w:rsidR="006E0C7C">
        <w:rPr>
          <w:sz w:val="36"/>
        </w:rPr>
        <w:t>ки</w:t>
      </w:r>
      <w:r w:rsidR="00773FC4">
        <w:rPr>
          <w:sz w:val="36"/>
        </w:rPr>
        <w:t xml:space="preserve"> ! Т</w:t>
      </w:r>
      <w:r w:rsidR="006E0C7C">
        <w:rPr>
          <w:sz w:val="36"/>
        </w:rPr>
        <w:t xml:space="preserve">ут вам и заяц из кочана капусты, и снеговик из тыквы на лыжах, и забавное семейство поросят из картофеля, и Чиполлино в лодке, и жираф из моркови, и еж, колючки которого </w:t>
      </w:r>
      <w:r w:rsidR="001428D2">
        <w:rPr>
          <w:sz w:val="36"/>
        </w:rPr>
        <w:t xml:space="preserve">выполнены </w:t>
      </w:r>
      <w:r w:rsidR="006E0C7C">
        <w:rPr>
          <w:sz w:val="36"/>
        </w:rPr>
        <w:t>из семечек подсолнуха, букет цветов, вазой для которых послужил кабачок, а сами цветы –</w:t>
      </w:r>
      <w:r w:rsidR="00D46AD1">
        <w:rPr>
          <w:sz w:val="36"/>
        </w:rPr>
        <w:t xml:space="preserve"> </w:t>
      </w:r>
      <w:r w:rsidR="006E0C7C">
        <w:rPr>
          <w:sz w:val="36"/>
        </w:rPr>
        <w:t xml:space="preserve">из </w:t>
      </w:r>
      <w:r w:rsidR="00B85189">
        <w:rPr>
          <w:sz w:val="36"/>
        </w:rPr>
        <w:t>сосновых шишек; декоративный трёхколесный велосипед с цветами, домик из веточек, лесные зверушки, притаив</w:t>
      </w:r>
      <w:r w:rsidR="00D46AD1">
        <w:rPr>
          <w:sz w:val="36"/>
        </w:rPr>
        <w:t>-</w:t>
      </w:r>
      <w:r w:rsidR="00B85189">
        <w:rPr>
          <w:sz w:val="36"/>
        </w:rPr>
        <w:t xml:space="preserve">шиеся за пеньками; красавица Царевна-Лягушка в </w:t>
      </w:r>
      <w:r w:rsidR="00B85189">
        <w:rPr>
          <w:sz w:val="36"/>
        </w:rPr>
        <w:lastRenderedPageBreak/>
        <w:t xml:space="preserve">ожидании Ивана </w:t>
      </w:r>
      <w:r w:rsidR="00D46AD1">
        <w:rPr>
          <w:sz w:val="36"/>
        </w:rPr>
        <w:t>-</w:t>
      </w:r>
      <w:r w:rsidR="00773FC4">
        <w:rPr>
          <w:sz w:val="36"/>
        </w:rPr>
        <w:t xml:space="preserve"> </w:t>
      </w:r>
      <w:r w:rsidR="00B85189">
        <w:rPr>
          <w:sz w:val="36"/>
        </w:rPr>
        <w:t>Царевича; рябина в вазе из тыквы; ну и то</w:t>
      </w:r>
      <w:r w:rsidR="001428D2">
        <w:rPr>
          <w:sz w:val="36"/>
        </w:rPr>
        <w:t>,</w:t>
      </w:r>
      <w:r w:rsidR="00B85189">
        <w:rPr>
          <w:sz w:val="36"/>
        </w:rPr>
        <w:t xml:space="preserve"> что на выставку поде</w:t>
      </w:r>
      <w:r w:rsidR="00D46AD1">
        <w:rPr>
          <w:sz w:val="36"/>
        </w:rPr>
        <w:t>лок явится сама Баба Яга со своей неразлучн</w:t>
      </w:r>
      <w:r w:rsidR="0096575F">
        <w:rPr>
          <w:sz w:val="36"/>
        </w:rPr>
        <w:t>ой ступой</w:t>
      </w:r>
      <w:r w:rsidR="00B85189">
        <w:rPr>
          <w:sz w:val="36"/>
        </w:rPr>
        <w:t>,</w:t>
      </w:r>
      <w:r w:rsidR="0096575F">
        <w:rPr>
          <w:sz w:val="36"/>
        </w:rPr>
        <w:t xml:space="preserve"> </w:t>
      </w:r>
      <w:r w:rsidR="00B85189">
        <w:rPr>
          <w:sz w:val="36"/>
        </w:rPr>
        <w:t>- об этом даже никто и мечтать не мог!</w:t>
      </w:r>
      <w:r w:rsidR="0096575F">
        <w:rPr>
          <w:sz w:val="36"/>
        </w:rPr>
        <w:t xml:space="preserve">    </w:t>
      </w:r>
    </w:p>
    <w:p w:rsidR="009D0709" w:rsidRDefault="00B85189">
      <w:pPr>
        <w:rPr>
          <w:sz w:val="36"/>
        </w:rPr>
      </w:pPr>
      <w:r>
        <w:rPr>
          <w:sz w:val="36"/>
        </w:rPr>
        <w:t>И, конечно же, за все свои творения и мастерство родители заслуженно получили благодарности.</w:t>
      </w:r>
      <w:r w:rsidR="0096575F">
        <w:rPr>
          <w:sz w:val="36"/>
        </w:rPr>
        <w:t xml:space="preserve">                                                  </w:t>
      </w:r>
      <w:r>
        <w:rPr>
          <w:sz w:val="36"/>
        </w:rPr>
        <w:t>С удовольствием хочу поблагодарить и своих коллег, при</w:t>
      </w:r>
      <w:r w:rsidR="0096575F">
        <w:rPr>
          <w:sz w:val="36"/>
        </w:rPr>
        <w:t>-</w:t>
      </w:r>
      <w:r>
        <w:rPr>
          <w:sz w:val="36"/>
        </w:rPr>
        <w:t>нявших активное участие в мероприятии: музыкального руководителя Шилову Е.С.</w:t>
      </w:r>
      <w:r w:rsidR="007659F8">
        <w:rPr>
          <w:sz w:val="36"/>
        </w:rPr>
        <w:t>, ведущую праздника Редько И.А.</w:t>
      </w:r>
      <w:r w:rsidR="0096575F">
        <w:rPr>
          <w:sz w:val="36"/>
        </w:rPr>
        <w:t xml:space="preserve">, роль Осени сыграла Чаус Р.И. </w:t>
      </w:r>
      <w:r w:rsidR="007659F8">
        <w:rPr>
          <w:sz w:val="36"/>
        </w:rPr>
        <w:t>Не обошлось и без отрица</w:t>
      </w:r>
      <w:r w:rsidR="0096575F">
        <w:rPr>
          <w:sz w:val="36"/>
        </w:rPr>
        <w:t>-</w:t>
      </w:r>
      <w:r w:rsidR="007659F8">
        <w:rPr>
          <w:sz w:val="36"/>
        </w:rPr>
        <w:t>тельных персонажей: Холодрыгу представляла незамени</w:t>
      </w:r>
      <w:r w:rsidR="0096575F">
        <w:rPr>
          <w:sz w:val="36"/>
        </w:rPr>
        <w:t>-</w:t>
      </w:r>
      <w:r w:rsidR="007659F8">
        <w:rPr>
          <w:sz w:val="36"/>
        </w:rPr>
        <w:t>мая Говядова С.А., а роль Слякоти была отведена Сарвета Е.И.</w:t>
      </w:r>
      <w:r w:rsidR="0096575F">
        <w:rPr>
          <w:sz w:val="36"/>
        </w:rPr>
        <w:t xml:space="preserve">                                                                                                                </w:t>
      </w:r>
      <w:r w:rsidR="000F51C5">
        <w:rPr>
          <w:sz w:val="36"/>
        </w:rPr>
        <w:t xml:space="preserve">Все присутствующие получили огромное удовольствие от праздника, массу положительных эмоций, заряд бодрости и хорошего настроения на весь день. </w:t>
      </w:r>
      <w:r w:rsidR="0096575F">
        <w:rPr>
          <w:sz w:val="36"/>
        </w:rPr>
        <w:t xml:space="preserve">                                            </w:t>
      </w:r>
      <w:r w:rsidR="001244AB">
        <w:rPr>
          <w:sz w:val="36"/>
        </w:rPr>
        <w:t>Задача мероприятий, проводимых в ДОУ, заключается в со</w:t>
      </w:r>
      <w:r w:rsidR="0096575F">
        <w:rPr>
          <w:sz w:val="36"/>
        </w:rPr>
        <w:t>-</w:t>
      </w:r>
      <w:r w:rsidR="001244AB">
        <w:rPr>
          <w:sz w:val="36"/>
        </w:rPr>
        <w:t>действии сплочения родительского коллектива методом вовлечения их в жизнедеятельность группового и дошколь</w:t>
      </w:r>
      <w:r w:rsidR="0096575F">
        <w:rPr>
          <w:sz w:val="36"/>
        </w:rPr>
        <w:t>-</w:t>
      </w:r>
      <w:r w:rsidR="001244AB">
        <w:rPr>
          <w:sz w:val="36"/>
        </w:rPr>
        <w:t>ного сообщества, также вовлечение родителей в совмест</w:t>
      </w:r>
      <w:r w:rsidR="0096575F">
        <w:rPr>
          <w:sz w:val="36"/>
        </w:rPr>
        <w:t>-</w:t>
      </w:r>
      <w:r w:rsidR="001244AB">
        <w:rPr>
          <w:sz w:val="36"/>
        </w:rPr>
        <w:t>ную творческую деятельность с детьми.</w:t>
      </w:r>
      <w:r w:rsidR="0096575F">
        <w:rPr>
          <w:sz w:val="36"/>
        </w:rPr>
        <w:t xml:space="preserve">                                   </w:t>
      </w:r>
      <w:r w:rsidR="009D0709">
        <w:rPr>
          <w:sz w:val="36"/>
        </w:rPr>
        <w:t>Спасибо вам, дорогие родители!</w:t>
      </w:r>
      <w:r w:rsidR="007659F8">
        <w:rPr>
          <w:sz w:val="36"/>
        </w:rPr>
        <w:t xml:space="preserve"> </w:t>
      </w:r>
      <w:r w:rsidR="001428D2">
        <w:rPr>
          <w:sz w:val="36"/>
        </w:rPr>
        <w:t xml:space="preserve">Надеемся на дальнейшее с вами </w:t>
      </w:r>
      <w:r w:rsidR="009D0709">
        <w:rPr>
          <w:sz w:val="36"/>
        </w:rPr>
        <w:t xml:space="preserve">сотрудничество, на ваше понимание и отзывчивость.                                                                           </w:t>
      </w:r>
    </w:p>
    <w:p w:rsidR="00D42F00" w:rsidRDefault="009D0709">
      <w:pPr>
        <w:rPr>
          <w:sz w:val="36"/>
        </w:rPr>
      </w:pPr>
      <w:r>
        <w:rPr>
          <w:sz w:val="36"/>
        </w:rPr>
        <w:t xml:space="preserve"> </w:t>
      </w:r>
      <w:r w:rsidR="00773FC4">
        <w:rPr>
          <w:sz w:val="36"/>
        </w:rPr>
        <w:t xml:space="preserve">                         </w:t>
      </w:r>
      <w:r>
        <w:rPr>
          <w:sz w:val="36"/>
        </w:rPr>
        <w:t>Воспитатель</w:t>
      </w:r>
      <w:r w:rsidR="0096575F">
        <w:rPr>
          <w:sz w:val="36"/>
        </w:rPr>
        <w:t xml:space="preserve"> 1-й квалификационной категории</w:t>
      </w:r>
      <w:r>
        <w:rPr>
          <w:sz w:val="36"/>
        </w:rPr>
        <w:t xml:space="preserve"> </w:t>
      </w:r>
      <w:r w:rsidR="00773FC4">
        <w:rPr>
          <w:sz w:val="36"/>
        </w:rPr>
        <w:t xml:space="preserve">             </w:t>
      </w:r>
      <w:r>
        <w:rPr>
          <w:sz w:val="36"/>
        </w:rPr>
        <w:t>Сарвета Е.И.</w:t>
      </w:r>
      <w:r w:rsidR="0096575F" w:rsidRPr="0096575F">
        <w:rPr>
          <w:sz w:val="36"/>
        </w:rPr>
        <w:t xml:space="preserve"> </w:t>
      </w:r>
      <w:r w:rsidR="0096575F">
        <w:rPr>
          <w:sz w:val="36"/>
        </w:rPr>
        <w:t xml:space="preserve"> </w:t>
      </w:r>
      <w:r w:rsidR="00773FC4">
        <w:rPr>
          <w:sz w:val="36"/>
        </w:rPr>
        <w:t xml:space="preserve">                                                                                 </w:t>
      </w:r>
      <w:r w:rsidR="0096575F">
        <w:rPr>
          <w:sz w:val="36"/>
        </w:rPr>
        <w:t>ГККП Аршалынский детсад «Солнышко»</w:t>
      </w:r>
    </w:p>
    <w:p w:rsidR="0049469A" w:rsidRPr="007659F8" w:rsidRDefault="00B85189">
      <w:pPr>
        <w:rPr>
          <w:sz w:val="36"/>
        </w:rPr>
      </w:pPr>
      <w:r>
        <w:rPr>
          <w:sz w:val="36"/>
        </w:rPr>
        <w:lastRenderedPageBreak/>
        <w:t xml:space="preserve">   </w:t>
      </w:r>
      <w:r w:rsidR="006E0C7C">
        <w:rPr>
          <w:sz w:val="36"/>
        </w:rPr>
        <w:t xml:space="preserve">    </w:t>
      </w:r>
      <w:r w:rsidR="009953B8">
        <w:rPr>
          <w:sz w:val="36"/>
        </w:rPr>
        <w:t xml:space="preserve">    </w:t>
      </w:r>
      <w:r w:rsidR="00C32DCB">
        <w:rPr>
          <w:noProof/>
          <w:sz w:val="36"/>
          <w:lang w:eastAsia="ru-RU"/>
        </w:rPr>
        <w:drawing>
          <wp:inline distT="0" distB="0" distL="0" distR="0">
            <wp:extent cx="5940425" cy="3563142"/>
            <wp:effectExtent l="19050" t="0" r="3175" b="0"/>
            <wp:docPr id="2" name="Рисунок 2" descr="C:\Documents and Settings\All Users\Документы\Мои рисунки\Изображение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Документы\Мои рисунки\Изображение 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DCB">
        <w:rPr>
          <w:noProof/>
          <w:sz w:val="36"/>
          <w:lang w:eastAsia="ru-RU"/>
        </w:rPr>
        <w:drawing>
          <wp:inline distT="0" distB="0" distL="0" distR="0">
            <wp:extent cx="5940425" cy="3563142"/>
            <wp:effectExtent l="19050" t="0" r="3175" b="0"/>
            <wp:docPr id="3" name="Рисунок 3" descr="C:\Documents and Settings\All Users\Документы\Мои рисунки\Изображение 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l Users\Документы\Мои рисунки\Изображение 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DCB">
        <w:rPr>
          <w:noProof/>
          <w:sz w:val="36"/>
          <w:lang w:eastAsia="ru-RU"/>
        </w:rPr>
        <w:lastRenderedPageBreak/>
        <w:drawing>
          <wp:inline distT="0" distB="0" distL="0" distR="0">
            <wp:extent cx="7315200" cy="12195810"/>
            <wp:effectExtent l="19050" t="0" r="0" b="0"/>
            <wp:docPr id="6" name="Рисунок 6" descr="C:\Documents and Settings\All Users\Документы\Мои рисунки\Изображение 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ll Users\Документы\Мои рисунки\Изображение 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219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DCB">
        <w:rPr>
          <w:noProof/>
          <w:sz w:val="36"/>
          <w:lang w:eastAsia="ru-RU"/>
        </w:rPr>
        <w:lastRenderedPageBreak/>
        <w:drawing>
          <wp:inline distT="0" distB="0" distL="0" distR="0">
            <wp:extent cx="7315200" cy="12195810"/>
            <wp:effectExtent l="19050" t="0" r="0" b="0"/>
            <wp:docPr id="4" name="Рисунок 4" descr="C:\Documents and Settings\All Users\Документы\Мои рисунки\Изображение 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l Users\Документы\Мои рисунки\Изображение 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219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9AA">
        <w:rPr>
          <w:noProof/>
          <w:sz w:val="36"/>
          <w:lang w:eastAsia="ru-RU"/>
        </w:rPr>
        <w:lastRenderedPageBreak/>
        <w:drawing>
          <wp:inline distT="0" distB="0" distL="0" distR="0">
            <wp:extent cx="5940425" cy="4456363"/>
            <wp:effectExtent l="19050" t="0" r="3175" b="0"/>
            <wp:docPr id="8" name="Рисунок 8" descr="C:\Documents and Settings\All Users\Документы\Мои рисунки\Изображение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ll Users\Документы\Мои рисунки\Изображение 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DCB">
        <w:rPr>
          <w:noProof/>
          <w:sz w:val="36"/>
          <w:lang w:eastAsia="ru-RU"/>
        </w:rPr>
        <w:drawing>
          <wp:inline distT="0" distB="0" distL="0" distR="0">
            <wp:extent cx="5940425" cy="3563142"/>
            <wp:effectExtent l="19050" t="0" r="3175" b="0"/>
            <wp:docPr id="1" name="Рисунок 1" descr="C:\Documents and Settings\All Users\Документы\Мои рисунки\Изображение 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Документы\Мои рисунки\Изображение 1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69A" w:rsidRPr="007659F8" w:rsidSect="00807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5853" w:rsidRDefault="00DA5853" w:rsidP="00192CDF">
      <w:pPr>
        <w:spacing w:after="0" w:line="240" w:lineRule="auto"/>
      </w:pPr>
      <w:r>
        <w:separator/>
      </w:r>
    </w:p>
  </w:endnote>
  <w:endnote w:type="continuationSeparator" w:id="1">
    <w:p w:rsidR="00DA5853" w:rsidRDefault="00DA5853" w:rsidP="00192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5853" w:rsidRDefault="00DA5853" w:rsidP="00192CDF">
      <w:pPr>
        <w:spacing w:after="0" w:line="240" w:lineRule="auto"/>
      </w:pPr>
      <w:r>
        <w:separator/>
      </w:r>
    </w:p>
  </w:footnote>
  <w:footnote w:type="continuationSeparator" w:id="1">
    <w:p w:rsidR="00DA5853" w:rsidRDefault="00DA5853" w:rsidP="00192C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469A"/>
    <w:rsid w:val="000F51C5"/>
    <w:rsid w:val="001244AB"/>
    <w:rsid w:val="001428D2"/>
    <w:rsid w:val="00192CDF"/>
    <w:rsid w:val="0049469A"/>
    <w:rsid w:val="004D018D"/>
    <w:rsid w:val="00576CBD"/>
    <w:rsid w:val="006E0C7C"/>
    <w:rsid w:val="006F4006"/>
    <w:rsid w:val="007659F8"/>
    <w:rsid w:val="00773FC4"/>
    <w:rsid w:val="007C761E"/>
    <w:rsid w:val="008075A8"/>
    <w:rsid w:val="0096575F"/>
    <w:rsid w:val="009953B8"/>
    <w:rsid w:val="009D0709"/>
    <w:rsid w:val="009D7B52"/>
    <w:rsid w:val="00A6320A"/>
    <w:rsid w:val="00B840C5"/>
    <w:rsid w:val="00B85189"/>
    <w:rsid w:val="00C32DCB"/>
    <w:rsid w:val="00C86CF8"/>
    <w:rsid w:val="00D42F00"/>
    <w:rsid w:val="00D46AD1"/>
    <w:rsid w:val="00DA5853"/>
    <w:rsid w:val="00F30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5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D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92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92CDF"/>
  </w:style>
  <w:style w:type="paragraph" w:styleId="a7">
    <w:name w:val="footer"/>
    <w:basedOn w:val="a"/>
    <w:link w:val="a8"/>
    <w:uiPriority w:val="99"/>
    <w:semiHidden/>
    <w:unhideWhenUsed/>
    <w:rsid w:val="00192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92C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2018-11-27T09:36:00Z</dcterms:created>
  <dcterms:modified xsi:type="dcterms:W3CDTF">2018-11-27T09:36:00Z</dcterms:modified>
</cp:coreProperties>
</file>